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13" w:rsidRDefault="00FF0313" w:rsidP="00FF0313">
      <w:pPr>
        <w:ind w:right="70" w:firstLine="567"/>
        <w:jc w:val="center"/>
        <w:rPr>
          <w:rFonts w:ascii="TH SarabunIT๙" w:hAnsi="TH SarabunIT๙" w:cs="TH SarabunIT๙"/>
          <w:b/>
          <w:bCs/>
          <w:spacing w:val="-6"/>
          <w:sz w:val="40"/>
          <w:szCs w:val="40"/>
        </w:rPr>
      </w:pP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>รายงานผลการดำเนินงานตามนโยบายการกำกับดูแลองค์การที่ดี พ.ศ. ๒๕</w:t>
      </w:r>
      <w:r w:rsidR="0027323C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๖</w:t>
      </w:r>
      <w:r w:rsidR="00EE0EED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1</w:t>
      </w: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</w:rPr>
        <w:t xml:space="preserve"> </w:t>
      </w: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 xml:space="preserve">ครั้งที่ </w:t>
      </w:r>
      <w:r w:rsidR="00EE0EED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1</w:t>
      </w: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 xml:space="preserve"> (</w:t>
      </w:r>
      <w:r w:rsidR="00EE0EED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ตุลาคม</w:t>
      </w: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 xml:space="preserve"> </w:t>
      </w:r>
      <w:r w:rsidR="00A600DF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๒๕</w:t>
      </w:r>
      <w:r w:rsidR="00CA4B2C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๖</w:t>
      </w:r>
      <w:r w:rsidR="00EE0EED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0</w:t>
      </w:r>
      <w:r w:rsidR="00CD25D7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</w:t>
      </w: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</w:rPr>
        <w:t>–</w:t>
      </w: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 xml:space="preserve"> </w:t>
      </w:r>
      <w:r w:rsidR="00EE0EED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มีนาคม</w:t>
      </w:r>
      <w:r w:rsidR="006D6CFD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๒๕</w:t>
      </w:r>
      <w:r w:rsidR="00A600DF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๖</w:t>
      </w:r>
      <w:r w:rsidR="00EE0EED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1</w:t>
      </w: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>)</w:t>
      </w:r>
    </w:p>
    <w:p w:rsidR="00A600DF" w:rsidRDefault="00A600DF" w:rsidP="00A600DF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A600DF" w:rsidRDefault="00A600DF" w:rsidP="00A600DF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๑. นโยบายด้านรัฐ สังคม และสิ่งแวดล้อม</w:t>
      </w:r>
    </w:p>
    <w:p w:rsidR="00A600DF" w:rsidRPr="00295631" w:rsidRDefault="00A600DF" w:rsidP="00A600DF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กระตุ้น ส่งเสริม เน้นย้ำให้ทุกหน่วยงานดำเนิน</w:t>
      </w:r>
      <w:r w:rsidR="003E61C7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โดยคำนึงถึงการรักษาคุณภาพสิ่งแวดล้อม ตลอดจนหน้าที่และความรับผิดชอบเพื่อประโยชน์ส่วนรวม</w:t>
      </w:r>
    </w:p>
    <w:p w:rsidR="00A600DF" w:rsidRDefault="00A600DF" w:rsidP="00A600DF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3E61C7">
        <w:rPr>
          <w:rFonts w:ascii="TH SarabunPSK" w:hAnsi="TH SarabunPSK" w:cs="TH SarabunPSK" w:hint="cs"/>
          <w:sz w:val="32"/>
          <w:szCs w:val="32"/>
          <w:cs/>
        </w:rPr>
        <w:t>การดำเนินการตามมาตรการประหยัดพลังงาน</w:t>
      </w:r>
    </w:p>
    <w:p w:rsidR="00A600DF" w:rsidRPr="00916F49" w:rsidRDefault="00A600DF" w:rsidP="00A600DF">
      <w:pPr>
        <w:jc w:val="both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A600DF" w:rsidTr="00997306">
        <w:tc>
          <w:tcPr>
            <w:tcW w:w="7763" w:type="dxa"/>
          </w:tcPr>
          <w:p w:rsidR="00A600DF" w:rsidRPr="00295631" w:rsidRDefault="00A600DF" w:rsidP="00F604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3E61C7" w:rsidRPr="003E61C7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ร้อยละของหน่วยงานที่ดำเนินการตามแผนปฏิบัติการลดใช้พลังงานกรมการแพทย์</w:t>
            </w:r>
          </w:p>
        </w:tc>
        <w:tc>
          <w:tcPr>
            <w:tcW w:w="2977" w:type="dxa"/>
          </w:tcPr>
          <w:p w:rsidR="00A600DF" w:rsidRPr="00295631" w:rsidRDefault="00A600DF" w:rsidP="003E61C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3E61C7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4874" w:type="dxa"/>
          </w:tcPr>
          <w:p w:rsidR="00A600DF" w:rsidRPr="00295631" w:rsidRDefault="00A600DF" w:rsidP="0099730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74BAD">
              <w:rPr>
                <w:rFonts w:ascii="TH SarabunPSK" w:hAnsi="TH SarabunPSK" w:cs="TH SarabunPSK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A600DF" w:rsidRPr="00916F49" w:rsidRDefault="00A600DF" w:rsidP="00A600DF">
      <w:pPr>
        <w:jc w:val="both"/>
        <w:rPr>
          <w:rFonts w:ascii="TH SarabunPSK" w:hAnsi="TH SarabunPSK" w:cs="TH SarabunPSK"/>
          <w:sz w:val="16"/>
          <w:szCs w:val="16"/>
        </w:rPr>
      </w:pPr>
    </w:p>
    <w:p w:rsidR="00A600DF" w:rsidRDefault="00A600DF" w:rsidP="00A600DF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A600DF" w:rsidRDefault="00A600DF" w:rsidP="00A600DF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A600DF" w:rsidRDefault="00A600DF" w:rsidP="00A600DF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</w:p>
    <w:p w:rsidR="00A600DF" w:rsidRDefault="00A600DF" w:rsidP="00A600DF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A600DF" w:rsidRDefault="00A600DF" w:rsidP="00A600DF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A600DF" w:rsidRDefault="00A600DF" w:rsidP="00A600DF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A600DF" w:rsidRDefault="00A600DF" w:rsidP="00A600DF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A600DF" w:rsidRDefault="00A600DF" w:rsidP="00A600DF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A600DF" w:rsidRDefault="00A600DF" w:rsidP="00A600DF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A600DF" w:rsidRDefault="00A600DF" w:rsidP="00A600DF">
      <w:pPr>
        <w:spacing w:after="120"/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A600DF" w:rsidRPr="002012E0" w:rsidTr="00997306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A600DF" w:rsidRDefault="00A600DF" w:rsidP="00997306">
            <w:pPr>
              <w:spacing w:before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600DF" w:rsidRPr="00295631" w:rsidRDefault="00A600DF" w:rsidP="00997306">
            <w:pPr>
              <w:spacing w:before="120" w:after="120"/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600DF" w:rsidRPr="002012E0" w:rsidTr="00997306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A600DF" w:rsidRDefault="00A600DF" w:rsidP="00997306">
            <w:pPr>
              <w:spacing w:before="120" w:after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600DF" w:rsidRPr="006419CB" w:rsidRDefault="00A600DF" w:rsidP="00997306">
            <w:pPr>
              <w:spacing w:before="120" w:after="120"/>
              <w:ind w:left="164" w:right="68" w:hanging="164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A600DF" w:rsidRPr="00A600DF" w:rsidRDefault="00A600DF" w:rsidP="00A600DF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 </w:t>
      </w:r>
    </w:p>
    <w:p w:rsidR="00FF0313" w:rsidRDefault="00FF0313" w:rsidP="00295631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๑. นโยบายด้านรัฐ สังคม และสิ่งแวดล้อม</w:t>
      </w:r>
    </w:p>
    <w:p w:rsidR="00295631" w:rsidRPr="00295631" w:rsidRDefault="00295631" w:rsidP="00295631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 w:rsidRPr="00295631"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Pr="00295631">
        <w:rPr>
          <w:rFonts w:ascii="TH SarabunPSK" w:hAnsi="TH SarabunPSK" w:cs="TH SarabunPSK"/>
          <w:sz w:val="32"/>
          <w:szCs w:val="32"/>
          <w:cs/>
        </w:rPr>
        <w:t>กระตุ้น ส่งเสริม เน้นย้ำให้ทุกหน่วยงานดำเนิน</w:t>
      </w:r>
      <w:r w:rsidR="003E61C7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295631">
        <w:rPr>
          <w:rFonts w:ascii="TH SarabunPSK" w:hAnsi="TH SarabunPSK" w:cs="TH SarabunPSK"/>
          <w:sz w:val="32"/>
          <w:szCs w:val="32"/>
          <w:cs/>
        </w:rPr>
        <w:t>โดยคำนึงถึงการรักษาคุณภาพสิ่งแวดล้อม ตลอดจนหน้าที่และความรับผิดชอบเพื่อประโยชน์ส่วนรวม</w:t>
      </w:r>
    </w:p>
    <w:p w:rsidR="00295631" w:rsidRDefault="00295631" w:rsidP="00295631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22A04">
        <w:rPr>
          <w:rFonts w:ascii="TH SarabunPSK" w:hAnsi="TH SarabunPSK" w:cs="TH SarabunPSK" w:hint="cs"/>
          <w:sz w:val="32"/>
          <w:szCs w:val="32"/>
          <w:cs/>
        </w:rPr>
        <w:t>๒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D25D7">
        <w:rPr>
          <w:rFonts w:ascii="TH SarabunPSK" w:hAnsi="TH SarabunPSK" w:cs="TH SarabunPSK"/>
          <w:sz w:val="32"/>
          <w:szCs w:val="32"/>
          <w:cs/>
        </w:rPr>
        <w:t>การดำเนินการตามมาตรการประหยัด</w:t>
      </w:r>
      <w:r w:rsidR="001D3E4F">
        <w:rPr>
          <w:rFonts w:ascii="TH SarabunPSK" w:hAnsi="TH SarabunPSK" w:cs="TH SarabunPSK" w:hint="cs"/>
          <w:sz w:val="32"/>
          <w:szCs w:val="32"/>
          <w:cs/>
        </w:rPr>
        <w:t>กระดาษ</w:t>
      </w:r>
    </w:p>
    <w:p w:rsidR="00295631" w:rsidRPr="00916F49" w:rsidRDefault="00295631" w:rsidP="00295631">
      <w:pPr>
        <w:jc w:val="both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295631" w:rsidTr="00295631">
        <w:tc>
          <w:tcPr>
            <w:tcW w:w="7763" w:type="dxa"/>
          </w:tcPr>
          <w:p w:rsidR="00295631" w:rsidRPr="00295631" w:rsidRDefault="00295631" w:rsidP="001D3E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ร้อยละของหน่วยงานที่ดำเนินการตาม</w:t>
            </w:r>
            <w:r w:rsidR="00CD25D7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</w:t>
            </w:r>
            <w:r w:rsidR="001D3E4F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ลดใช้กระดาษกรมการแพทย์</w:t>
            </w:r>
          </w:p>
        </w:tc>
        <w:tc>
          <w:tcPr>
            <w:tcW w:w="2977" w:type="dxa"/>
          </w:tcPr>
          <w:p w:rsidR="00295631" w:rsidRPr="00295631" w:rsidRDefault="00295631" w:rsidP="00295631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4874" w:type="dxa"/>
          </w:tcPr>
          <w:p w:rsidR="00295631" w:rsidRPr="00295631" w:rsidRDefault="00295631" w:rsidP="00295631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517AA7" w:rsidRPr="00916F49" w:rsidRDefault="00517AA7" w:rsidP="00517AA7">
      <w:pPr>
        <w:jc w:val="both"/>
        <w:rPr>
          <w:rFonts w:ascii="TH SarabunPSK" w:hAnsi="TH SarabunPSK" w:cs="TH SarabunPSK"/>
          <w:sz w:val="16"/>
          <w:szCs w:val="16"/>
        </w:rPr>
      </w:pPr>
    </w:p>
    <w:p w:rsidR="00517AA7" w:rsidRDefault="00517AA7" w:rsidP="00517AA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517AA7" w:rsidRDefault="00517AA7" w:rsidP="00517AA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1F55EF">
        <w:rPr>
          <w:rFonts w:ascii="TH SarabunPSK" w:hAnsi="TH SarabunPSK" w:cs="TH SarabunPSK" w:hint="cs"/>
          <w:sz w:val="32"/>
          <w:szCs w:val="32"/>
          <w:cs/>
        </w:rPr>
        <w:t>ครบถ้วนตามแผน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 w:rsidRPr="00427C13"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517AA7" w:rsidRDefault="00517AA7" w:rsidP="00517AA7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7AA7" w:rsidRDefault="00517AA7" w:rsidP="00517AA7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17AA7" w:rsidRDefault="00517AA7" w:rsidP="00517AA7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17AA7" w:rsidRDefault="00517AA7" w:rsidP="0074013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="00E969BC">
        <w:rPr>
          <w:rFonts w:ascii="TH SarabunPSK" w:hAnsi="TH SarabunPSK" w:cs="TH SarabunPSK"/>
          <w:sz w:val="32"/>
          <w:szCs w:val="32"/>
        </w:rPr>
        <w:t>..</w:t>
      </w:r>
    </w:p>
    <w:p w:rsidR="00740130" w:rsidRDefault="00740130" w:rsidP="0074013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0130" w:rsidRDefault="00740130" w:rsidP="0074013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740130" w:rsidRDefault="00740130" w:rsidP="0074013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740130" w:rsidRPr="00E969BC" w:rsidRDefault="00740130" w:rsidP="00523B7C">
      <w:pPr>
        <w:spacing w:line="360" w:lineRule="auto"/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517AA7" w:rsidRPr="002012E0" w:rsidTr="003B6D1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517AA7" w:rsidRPr="00295631" w:rsidRDefault="00517AA7" w:rsidP="00740130">
            <w:pPr>
              <w:spacing w:before="120" w:after="120"/>
              <w:ind w:left="28" w:right="68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17AA7" w:rsidRPr="002012E0" w:rsidTr="003B6D1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517AA7" w:rsidRPr="00F0259E" w:rsidRDefault="00517AA7" w:rsidP="003B6D10">
            <w:pPr>
              <w:ind w:left="164" w:right="68" w:hanging="165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</w:p>
          <w:p w:rsidR="000475E4" w:rsidRDefault="0084788A" w:rsidP="0084788A">
            <w:pPr>
              <w:ind w:left="164" w:right="68" w:hanging="13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CD25D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</w:t>
            </w:r>
          </w:p>
          <w:p w:rsidR="000475E4" w:rsidRDefault="0084788A" w:rsidP="0084788A">
            <w:pPr>
              <w:ind w:left="164" w:right="68" w:hanging="13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475E4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</w:t>
            </w:r>
            <w:r w:rsidR="00CD25D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</w:t>
            </w:r>
          </w:p>
          <w:p w:rsidR="0084788A" w:rsidRPr="0084788A" w:rsidRDefault="0084788A" w:rsidP="001373BE">
            <w:pPr>
              <w:spacing w:after="120"/>
              <w:ind w:left="164" w:right="68" w:hanging="1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475E4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</w:t>
            </w:r>
            <w:r w:rsidR="00CD25D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</w:t>
            </w:r>
          </w:p>
        </w:tc>
      </w:tr>
    </w:tbl>
    <w:p w:rsidR="00517AA7" w:rsidRPr="00633510" w:rsidRDefault="00517AA7" w:rsidP="00517AA7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 </w:t>
      </w:r>
    </w:p>
    <w:p w:rsidR="0079174E" w:rsidRDefault="0079174E" w:rsidP="0079174E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นโยบายด้านผู้รับบริการ และผู้มีส่วนได้ส่วนเสีย</w:t>
      </w:r>
    </w:p>
    <w:p w:rsidR="0079174E" w:rsidRPr="00295631" w:rsidRDefault="0079174E" w:rsidP="0010135C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10135C" w:rsidRPr="0010135C">
        <w:rPr>
          <w:rFonts w:ascii="TH SarabunPSK" w:hAnsi="TH SarabunPSK" w:cs="TH SarabunPSK"/>
          <w:sz w:val="32"/>
          <w:szCs w:val="32"/>
          <w:cs/>
        </w:rPr>
        <w:t>มุ่งมั่นให้บริการที่มีคุณภาพต่อผู้รับบริการและผู้มีส่วนได้ส่วนเสีย เพื่อให้ตอบสนองความต้องการอย่างแท้จริง</w:t>
      </w:r>
    </w:p>
    <w:p w:rsidR="0079174E" w:rsidRDefault="0079174E" w:rsidP="0010135C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10135C" w:rsidRPr="0010135C">
        <w:rPr>
          <w:rFonts w:ascii="TH SarabunPSK" w:hAnsi="TH SarabunPSK" w:cs="TH SarabunPSK"/>
          <w:sz w:val="32"/>
          <w:szCs w:val="32"/>
          <w:cs/>
        </w:rPr>
        <w:t>การพัฒนาการทำงานให้มีประสิทธิภาพเพื่อตอบสนองความต้องการของผู้รับบริการและผู้มีส่วนได้ส่วนเสีย</w:t>
      </w:r>
    </w:p>
    <w:p w:rsidR="0079174E" w:rsidRPr="001821AA" w:rsidRDefault="0079174E" w:rsidP="0079174E">
      <w:pPr>
        <w:jc w:val="both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79174E" w:rsidTr="003B6D10">
        <w:tc>
          <w:tcPr>
            <w:tcW w:w="7763" w:type="dxa"/>
          </w:tcPr>
          <w:p w:rsidR="0079174E" w:rsidRPr="00295631" w:rsidRDefault="0079174E" w:rsidP="00FE2F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79174E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</w:t>
            </w:r>
            <w:r w:rsidR="00FE2F07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ดำเนินการจัดทำคู่มือการให้บริการประชาชน</w:t>
            </w:r>
          </w:p>
        </w:tc>
        <w:tc>
          <w:tcPr>
            <w:tcW w:w="2977" w:type="dxa"/>
          </w:tcPr>
          <w:p w:rsidR="0079174E" w:rsidRPr="00295631" w:rsidRDefault="0079174E" w:rsidP="003B6D1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4874" w:type="dxa"/>
          </w:tcPr>
          <w:p w:rsidR="0079174E" w:rsidRPr="00295631" w:rsidRDefault="0079174E" w:rsidP="00FE2F0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E2F07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88659D" w:rsidRPr="001821AA" w:rsidRDefault="0088659D" w:rsidP="0088659D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FE2F07" w:rsidRDefault="00FE2F07" w:rsidP="00FE2F0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FE2F07" w:rsidRDefault="00FE2F07" w:rsidP="00FE2F0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FE2F07" w:rsidRDefault="00FE2F07" w:rsidP="00FE2F07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</w:p>
    <w:p w:rsidR="00FE2F07" w:rsidRDefault="00FE2F07" w:rsidP="00FE2F07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FE2F07" w:rsidRDefault="00FE2F07" w:rsidP="00FE2F07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FE2F07" w:rsidRDefault="00FE2F07" w:rsidP="00FE2F07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FE2F07" w:rsidRDefault="00FE2F07" w:rsidP="00FE2F0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FE2F07" w:rsidRDefault="00FE2F07" w:rsidP="00FE2F07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FE2F07" w:rsidRDefault="00FE2F07" w:rsidP="00FE2F07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FE2F07" w:rsidRDefault="00FE2F07" w:rsidP="00FE2F07">
      <w:pPr>
        <w:spacing w:after="120"/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FE2F07" w:rsidRPr="002012E0" w:rsidTr="00997306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FE2F07" w:rsidRDefault="00FE2F07" w:rsidP="00997306">
            <w:pPr>
              <w:spacing w:before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E2F07" w:rsidRPr="00295631" w:rsidRDefault="00FE2F07" w:rsidP="00997306">
            <w:pPr>
              <w:spacing w:before="120" w:after="120"/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E2F07" w:rsidRPr="002012E0" w:rsidTr="00997306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FE2F07" w:rsidRDefault="00FE2F07" w:rsidP="00997306">
            <w:pPr>
              <w:spacing w:before="120" w:after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E2F07" w:rsidRPr="006419CB" w:rsidRDefault="00FE2F07" w:rsidP="00997306">
            <w:pPr>
              <w:spacing w:before="120" w:after="120"/>
              <w:ind w:left="164" w:right="68" w:hanging="164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FE2F07" w:rsidRDefault="00FE2F07" w:rsidP="00FE2F07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FE2F07" w:rsidRDefault="00FE2F07" w:rsidP="00FE2F07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740130" w:rsidRPr="001821AA" w:rsidRDefault="00FE2F07" w:rsidP="001821AA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</w:t>
      </w:r>
    </w:p>
    <w:p w:rsidR="00AA17A8" w:rsidRDefault="00AA17A8" w:rsidP="00AA17A8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นโยบายด้านผู้รับบริการ และผู้มีส่วนได้ส่วนเสีย</w:t>
      </w:r>
    </w:p>
    <w:p w:rsidR="00AA17A8" w:rsidRPr="00295631" w:rsidRDefault="00AA17A8" w:rsidP="00AA17A8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93807">
        <w:rPr>
          <w:rFonts w:ascii="TH SarabunPSK" w:hAnsi="TH SarabunPSK" w:cs="TH SarabunPSK" w:hint="cs"/>
          <w:sz w:val="32"/>
          <w:szCs w:val="32"/>
          <w:cs/>
        </w:rPr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260D83" w:rsidRPr="00260D83">
        <w:rPr>
          <w:rFonts w:ascii="TH SarabunPSK" w:hAnsi="TH SarabunPSK" w:cs="TH SarabunPSK"/>
          <w:sz w:val="32"/>
          <w:szCs w:val="32"/>
          <w:cs/>
        </w:rPr>
        <w:t>มุ่งมั่นให้บริการที่มีคุณภาพต่อผู้รับบริการและผู้มีส่วนได้ส่วนเสีย เพื่อให้ตอบสนองความต้องการอย่างแท้จริง</w:t>
      </w:r>
    </w:p>
    <w:p w:rsidR="00AA17A8" w:rsidRDefault="00AA17A8" w:rsidP="007E2756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Pr="00AA17A8">
        <w:rPr>
          <w:rFonts w:ascii="TH SarabunPSK" w:hAnsi="TH SarabunPSK" w:cs="TH SarabunPSK"/>
          <w:sz w:val="32"/>
          <w:szCs w:val="32"/>
          <w:cs/>
        </w:rPr>
        <w:t xml:space="preserve">การสำรวจความพึงพอใจของผู้รับบริการและผู้มีส่วนได้ส่วนเสีย </w:t>
      </w:r>
      <w:r w:rsidR="00810ACE">
        <w:rPr>
          <w:rFonts w:ascii="TH SarabunPSK" w:hAnsi="TH SarabunPSK" w:cs="TH SarabunPSK" w:hint="cs"/>
          <w:sz w:val="32"/>
          <w:szCs w:val="32"/>
          <w:cs/>
        </w:rPr>
        <w:t>เพื่อพัฒนาการทำงานให้มีคุณภาพ</w:t>
      </w:r>
    </w:p>
    <w:p w:rsidR="00AA17A8" w:rsidRPr="001821AA" w:rsidRDefault="00AA17A8" w:rsidP="00AA17A8">
      <w:pPr>
        <w:jc w:val="both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AA17A8" w:rsidTr="003B6D10">
        <w:tc>
          <w:tcPr>
            <w:tcW w:w="7763" w:type="dxa"/>
          </w:tcPr>
          <w:p w:rsidR="00AA17A8" w:rsidRPr="00295631" w:rsidRDefault="00AA17A8" w:rsidP="00810A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AA17A8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="00FE2F07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ของหน่วยงานที่ดำเนินการสำรวจความพึงพอใจของผู้รับบริการ</w:t>
            </w:r>
            <w:r w:rsidR="00810AC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10A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FE2F0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และผู้มีส่วนได้ส่วนเสีย</w:t>
            </w:r>
          </w:p>
        </w:tc>
        <w:tc>
          <w:tcPr>
            <w:tcW w:w="2977" w:type="dxa"/>
          </w:tcPr>
          <w:p w:rsidR="00AA17A8" w:rsidRPr="00295631" w:rsidRDefault="00AA17A8" w:rsidP="00DB099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C231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DB0997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4874" w:type="dxa"/>
          </w:tcPr>
          <w:p w:rsidR="00AA17A8" w:rsidRPr="00295631" w:rsidRDefault="00AA17A8" w:rsidP="003B6D1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AA17A8" w:rsidRPr="001821AA" w:rsidRDefault="00AA17A8" w:rsidP="00AA17A8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9B42DC" w:rsidRDefault="009B42DC" w:rsidP="009B42D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7E2756" w:rsidRDefault="00CA4E77" w:rsidP="009B42D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 w:rsidRPr="00427C13"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975C9">
        <w:rPr>
          <w:rFonts w:ascii="TH SarabunPSK" w:hAnsi="TH SarabunPSK" w:cs="TH SarabunPSK"/>
          <w:sz w:val="32"/>
          <w:szCs w:val="32"/>
          <w:cs/>
        </w:rPr>
        <w:t>ไม่ได้กำหนดแผนการสำรวจความพึงพอใจ</w:t>
      </w:r>
      <w:r w:rsidR="000975C9">
        <w:rPr>
          <w:rFonts w:ascii="TH SarabunPSK" w:hAnsi="TH SarabunPSK" w:cs="TH SarabunPSK"/>
          <w:b/>
          <w:bCs/>
          <w:sz w:val="32"/>
          <w:szCs w:val="32"/>
        </w:rPr>
        <w:tab/>
      </w:r>
      <w:r w:rsidR="000975C9"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B42DC" w:rsidRDefault="009B42DC" w:rsidP="009B42D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</w:p>
    <w:p w:rsidR="009B42DC" w:rsidRPr="009B42DC" w:rsidRDefault="009B42DC" w:rsidP="009B42D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B4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กำหนดแผนการสำรวจความพึงพอใจ  </w:t>
      </w:r>
      <w:r w:rsidRPr="009B42D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>จำนวนครั้ง</w:t>
      </w:r>
      <w:r w:rsidRPr="000975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0975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7E2756">
        <w:rPr>
          <w:rFonts w:ascii="TH SarabunPSK" w:hAnsi="TH SarabunPSK" w:cs="TH SarabunPSK" w:hint="cs"/>
          <w:sz w:val="32"/>
          <w:szCs w:val="32"/>
          <w:cs/>
        </w:rPr>
        <w:t>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975C9">
        <w:rPr>
          <w:rFonts w:ascii="TH SarabunPSK" w:hAnsi="TH SarabunPSK" w:cs="TH SarabunPSK"/>
          <w:sz w:val="32"/>
          <w:szCs w:val="32"/>
          <w:cs/>
        </w:rPr>
        <w:t>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</w:t>
      </w:r>
      <w:r w:rsidRPr="000975C9">
        <w:rPr>
          <w:rFonts w:ascii="TH SarabunPSK" w:hAnsi="TH SarabunPSK" w:cs="TH SarabunPSK"/>
          <w:sz w:val="32"/>
          <w:szCs w:val="32"/>
          <w:cs/>
        </w:rPr>
        <w:t xml:space="preserve">.......  </w:t>
      </w:r>
    </w:p>
    <w:p w:rsidR="000975C9" w:rsidRDefault="009B42DC" w:rsidP="000975C9">
      <w:pPr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9B4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ผลการสำรวจ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>เวลาการสำรวจ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0975C9" w:rsidRPr="000975C9">
        <w:rPr>
          <w:rFonts w:ascii="TH SarabunPSK" w:hAnsi="TH SarabunPSK" w:cs="TH SarabunPSK" w:hint="cs"/>
          <w:sz w:val="32"/>
          <w:szCs w:val="32"/>
          <w:cs/>
        </w:rPr>
        <w:t>.....</w:t>
      </w:r>
      <w:r w:rsidR="000975C9">
        <w:rPr>
          <w:rFonts w:ascii="TH SarabunPSK" w:hAnsi="TH SarabunPSK" w:cs="TH SarabunPSK" w:hint="cs"/>
          <w:sz w:val="32"/>
          <w:szCs w:val="32"/>
          <w:cs/>
        </w:rPr>
        <w:t>..</w:t>
      </w:r>
      <w:r w:rsidR="000975C9" w:rsidRPr="000975C9">
        <w:rPr>
          <w:rFonts w:ascii="TH SarabunPSK" w:hAnsi="TH SarabunPSK" w:cs="TH SarabunPSK" w:hint="cs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จำนวนแบบสอบถาม  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</w:t>
      </w:r>
      <w:r w:rsidR="000975C9"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</w:t>
      </w:r>
      <w:r w:rsidR="000975C9"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.........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 ชุด  ระดับความพึงพอใจ ร้อยละ  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</w:t>
      </w:r>
      <w:r w:rsidR="000975C9"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........</w:t>
      </w:r>
      <w:r w:rsidR="007E2756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0975C9"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..............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</w:t>
      </w:r>
      <w:r w:rsidR="000975C9"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</w:t>
      </w:r>
      <w:r w:rsidR="000975C9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0975C9"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</w:t>
      </w:r>
      <w:r w:rsidR="000975C9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</w:p>
    <w:p w:rsidR="000975C9" w:rsidRDefault="000975C9" w:rsidP="000975C9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  </w:t>
      </w:r>
      <w:r w:rsidR="009B42DC"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กลุ่มเป้าหมายที่สอบถาม</w:t>
      </w:r>
      <w:r w:rsidR="009B42DC" w:rsidRPr="009B42DC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</w:t>
      </w:r>
      <w:r w:rsidR="007E2756">
        <w:rPr>
          <w:rFonts w:ascii="TH SarabunPSK" w:hAnsi="TH SarabunPSK" w:cs="TH SarabunPSK"/>
          <w:spacing w:val="-6"/>
          <w:sz w:val="32"/>
          <w:szCs w:val="32"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…………………………..…….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</w:rPr>
        <w:t>…</w:t>
      </w:r>
      <w:r w:rsidR="009B42DC" w:rsidRPr="000975C9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:rsidR="009B42DC" w:rsidRDefault="000975C9" w:rsidP="000975C9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  <w:t xml:space="preserve">    </w:t>
      </w:r>
      <w:r w:rsidR="009B42DC"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สรุปผลการสำรวจข้อคิดเห็น 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</w:t>
      </w:r>
      <w:r w:rsidR="007E2756">
        <w:rPr>
          <w:rFonts w:ascii="TH SarabunPSK" w:hAnsi="TH SarabunPSK" w:cs="TH SarabunPSK"/>
          <w:spacing w:val="-6"/>
          <w:sz w:val="32"/>
          <w:szCs w:val="32"/>
        </w:rPr>
        <w:t>..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0975C9" w:rsidRDefault="000975C9" w:rsidP="000975C9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</w:t>
      </w:r>
      <w:r w:rsidR="007E2756">
        <w:rPr>
          <w:rFonts w:ascii="TH SarabunPSK" w:hAnsi="TH SarabunPSK" w:cs="TH SarabunPSK"/>
          <w:spacing w:val="-6"/>
          <w:sz w:val="32"/>
          <w:szCs w:val="32"/>
        </w:rPr>
        <w:t>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0975C9" w:rsidRPr="007E2756" w:rsidRDefault="000975C9" w:rsidP="000975C9">
      <w:pPr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 w:hint="cs"/>
          <w:b/>
          <w:bCs/>
          <w:color w:val="FFFFFF" w:themeColor="background1"/>
          <w:spacing w:val="-4"/>
          <w:sz w:val="32"/>
          <w:szCs w:val="32"/>
          <w:cs/>
        </w:rPr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</w:t>
      </w:r>
      <w:r w:rsidR="007E2756">
        <w:rPr>
          <w:rFonts w:ascii="TH SarabunPSK" w:hAnsi="TH SarabunPSK" w:cs="TH SarabunPSK"/>
          <w:spacing w:val="-6"/>
          <w:sz w:val="32"/>
          <w:szCs w:val="32"/>
        </w:rPr>
        <w:t>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0975C9" w:rsidRDefault="000975C9" w:rsidP="000975C9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 w:hint="cs"/>
          <w:b/>
          <w:bCs/>
          <w:color w:val="FFFFFF" w:themeColor="background1"/>
          <w:spacing w:val="-4"/>
          <w:sz w:val="32"/>
          <w:szCs w:val="32"/>
          <w:cs/>
        </w:rPr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</w:t>
      </w:r>
      <w:r w:rsidR="007E2756">
        <w:rPr>
          <w:rFonts w:ascii="TH SarabunPSK" w:hAnsi="TH SarabunPSK" w:cs="TH SarabunPSK"/>
          <w:spacing w:val="-6"/>
          <w:sz w:val="32"/>
          <w:szCs w:val="32"/>
        </w:rPr>
        <w:t>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0975C9" w:rsidRPr="007E2756" w:rsidRDefault="000975C9" w:rsidP="003D2F1A">
      <w:pPr>
        <w:spacing w:after="12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 w:hint="cs"/>
          <w:b/>
          <w:bCs/>
          <w:color w:val="FFFFFF" w:themeColor="background1"/>
          <w:spacing w:val="-4"/>
          <w:sz w:val="32"/>
          <w:szCs w:val="32"/>
          <w:cs/>
        </w:rPr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="007E2756">
        <w:rPr>
          <w:rFonts w:ascii="TH SarabunPSK" w:hAnsi="TH SarabunPSK" w:cs="TH SarabunPSK"/>
          <w:spacing w:val="-6"/>
          <w:sz w:val="32"/>
          <w:szCs w:val="32"/>
          <w:cs/>
        </w:rPr>
        <w:t>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0975C9" w:rsidRPr="002012E0" w:rsidTr="003B6D1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0975C9" w:rsidRPr="00295631" w:rsidRDefault="000975C9" w:rsidP="00264871">
            <w:pPr>
              <w:ind w:left="29" w:right="68" w:hanging="29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D2F1A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</w:t>
            </w:r>
            <w:r w:rsidR="007E275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</w:t>
            </w:r>
          </w:p>
        </w:tc>
      </w:tr>
      <w:tr w:rsidR="000975C9" w:rsidRPr="002012E0" w:rsidTr="003B6D1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0975C9" w:rsidRPr="00F0259E" w:rsidRDefault="000975C9" w:rsidP="003B6D10">
            <w:pPr>
              <w:ind w:left="164" w:right="68" w:hanging="165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</w:p>
          <w:p w:rsidR="000975C9" w:rsidRPr="00815A9F" w:rsidRDefault="000975C9" w:rsidP="003B6D10">
            <w:pPr>
              <w:ind w:left="164" w:right="68" w:hanging="130"/>
              <w:jc w:val="both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D2F1A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</w:t>
            </w:r>
            <w:r w:rsid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</w:t>
            </w:r>
          </w:p>
          <w:p w:rsidR="000975C9" w:rsidRPr="002012E0" w:rsidRDefault="000975C9" w:rsidP="003B6D10">
            <w:pPr>
              <w:ind w:left="164" w:right="68" w:hanging="130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D2F1A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</w:t>
            </w:r>
            <w:r w:rsid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</w:t>
            </w:r>
          </w:p>
        </w:tc>
      </w:tr>
    </w:tbl>
    <w:p w:rsidR="00992B73" w:rsidRDefault="00992B73" w:rsidP="000975C9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8E1D2F" w:rsidRDefault="000975C9" w:rsidP="00C35D27">
      <w:pPr>
        <w:pStyle w:val="a4"/>
        <w:ind w:left="851" w:right="-59" w:hanging="284"/>
        <w:jc w:val="right"/>
        <w:rPr>
          <w:rFonts w:ascii="TH SarabunIT๙" w:hAnsi="TH SarabunIT๙" w:cs="TH SarabunIT๙"/>
          <w:b w:val="0"/>
          <w:bCs w:val="0"/>
          <w:spacing w:val="-4"/>
          <w:sz w:val="32"/>
          <w:szCs w:val="32"/>
          <w:lang w:val="en-US"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</w:t>
      </w:r>
      <w:r w:rsidR="00C35D27"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 </w:t>
      </w:r>
    </w:p>
    <w:p w:rsidR="008E1D2F" w:rsidRDefault="008E1D2F" w:rsidP="008E1D2F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</w:t>
      </w:r>
    </w:p>
    <w:p w:rsidR="008E1D2F" w:rsidRPr="00295631" w:rsidRDefault="008E1D2F" w:rsidP="008E1D2F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93807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6E5018" w:rsidRPr="006E5018">
        <w:rPr>
          <w:rFonts w:ascii="TH SarabunPSK" w:hAnsi="TH SarabunPSK" w:cs="TH SarabunPSK"/>
          <w:sz w:val="32"/>
          <w:szCs w:val="32"/>
          <w:cs/>
        </w:rPr>
        <w:t>มุ่งเน้นการมีส่วนร่วมกับภาคประชาชน และให้ความสำคัญกับคุณภาพและผลกระทบของงาน</w:t>
      </w:r>
      <w:r w:rsidR="006E50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5018" w:rsidRPr="006E5018">
        <w:rPr>
          <w:rFonts w:ascii="TH SarabunPSK" w:hAnsi="TH SarabunPSK" w:cs="TH SarabunPSK"/>
          <w:sz w:val="32"/>
          <w:szCs w:val="32"/>
          <w:cs/>
        </w:rPr>
        <w:t>ตลอดจนการทำงานร่วมกันเป็นเครือข่ายกับภาคส่วนต่าง ๆ</w:t>
      </w:r>
    </w:p>
    <w:p w:rsidR="008E1D2F" w:rsidRDefault="008E1D2F" w:rsidP="008E1D2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E5018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6E5018" w:rsidRPr="006E5018">
        <w:rPr>
          <w:rFonts w:ascii="TH SarabunPSK" w:hAnsi="TH SarabunPSK" w:cs="TH SarabunPSK"/>
          <w:sz w:val="32"/>
          <w:szCs w:val="32"/>
          <w:cs/>
        </w:rPr>
        <w:t>กำหนดให้ทุกโรงพยาบาล สถาบัน</w:t>
      </w:r>
      <w:r w:rsidR="006E5018">
        <w:rPr>
          <w:rFonts w:ascii="TH SarabunPSK" w:hAnsi="TH SarabunPSK" w:cs="TH SarabunPSK"/>
          <w:sz w:val="32"/>
          <w:szCs w:val="32"/>
          <w:cs/>
        </w:rPr>
        <w:t xml:space="preserve"> ผ่านการรับรองคุณภาพสถานพยาบาล </w:t>
      </w:r>
      <w:r w:rsidRPr="00F7023E">
        <w:rPr>
          <w:rFonts w:ascii="TH SarabunPSK" w:hAnsi="TH SarabunPSK" w:cs="TH SarabunPSK"/>
          <w:sz w:val="32"/>
          <w:szCs w:val="32"/>
          <w:cs/>
        </w:rPr>
        <w:t>(</w:t>
      </w:r>
      <w:r w:rsidRPr="00F7023E">
        <w:rPr>
          <w:rFonts w:ascii="TH SarabunPSK" w:hAnsi="TH SarabunPSK" w:cs="TH SarabunPSK"/>
          <w:sz w:val="32"/>
          <w:szCs w:val="32"/>
        </w:rPr>
        <w:t>HA : Hospital Accreditation)</w:t>
      </w:r>
    </w:p>
    <w:p w:rsidR="008E1D2F" w:rsidRPr="001821AA" w:rsidRDefault="008E1D2F" w:rsidP="008E1D2F">
      <w:pPr>
        <w:jc w:val="both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8E1D2F" w:rsidTr="003B6D10">
        <w:tc>
          <w:tcPr>
            <w:tcW w:w="7763" w:type="dxa"/>
          </w:tcPr>
          <w:p w:rsidR="008E1D2F" w:rsidRPr="00295631" w:rsidRDefault="008E1D2F" w:rsidP="006E50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6E5018" w:rsidRPr="006E501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ร้อยละของโรงพยาบาล สถาบัน ที่ผ่านการรับรองคุณภาพสถานพยาบาล (</w:t>
            </w:r>
            <w:r w:rsidR="006E5018" w:rsidRPr="006E5018">
              <w:rPr>
                <w:rFonts w:ascii="TH SarabunPSK" w:hAnsi="TH SarabunPSK" w:cs="TH SarabunPSK"/>
                <w:sz w:val="32"/>
                <w:szCs w:val="32"/>
              </w:rPr>
              <w:t>HA)</w:t>
            </w:r>
          </w:p>
        </w:tc>
        <w:tc>
          <w:tcPr>
            <w:tcW w:w="2977" w:type="dxa"/>
          </w:tcPr>
          <w:p w:rsidR="008E1D2F" w:rsidRPr="00295631" w:rsidRDefault="008E1D2F" w:rsidP="00C23D98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C23D98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4874" w:type="dxa"/>
          </w:tcPr>
          <w:p w:rsidR="008E1D2F" w:rsidRPr="00295631" w:rsidRDefault="008E1D2F" w:rsidP="00C23D98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702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โรงพยาบาล / สถาบัน </w:t>
            </w:r>
          </w:p>
        </w:tc>
      </w:tr>
    </w:tbl>
    <w:p w:rsidR="00956A70" w:rsidRPr="001821AA" w:rsidRDefault="00956A70" w:rsidP="00956A70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956A70" w:rsidRDefault="00956A70" w:rsidP="00956A7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EB204D" w:rsidRDefault="00956A70" w:rsidP="00EB204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 w:rsidR="00EB204D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EB20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B204D">
        <w:rPr>
          <w:rFonts w:ascii="TH SarabunPSK" w:hAnsi="TH SarabunPSK" w:cs="TH SarabunPSK" w:hint="cs"/>
          <w:sz w:val="32"/>
          <w:szCs w:val="32"/>
          <w:cs/>
        </w:rPr>
        <w:t xml:space="preserve">ผ่าน </w:t>
      </w:r>
      <w:r w:rsidR="00EB204D">
        <w:rPr>
          <w:rFonts w:ascii="TH SarabunPSK" w:hAnsi="TH SarabunPSK" w:cs="TH SarabunPSK"/>
          <w:sz w:val="32"/>
          <w:szCs w:val="32"/>
        </w:rPr>
        <w:t>Re-Accreditation</w:t>
      </w:r>
      <w:r w:rsidR="00EB204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 w:rsidR="00EB204D">
        <w:rPr>
          <w:rFonts w:ascii="TH SarabunPSK" w:hAnsi="TH SarabunPSK" w:cs="TH SarabunPSK" w:hint="cs"/>
          <w:sz w:val="32"/>
          <w:szCs w:val="32"/>
          <w:cs/>
        </w:rPr>
        <w:t>บันไดขั้นที่ ๓</w:t>
      </w:r>
      <w:r w:rsidR="00EB204D">
        <w:rPr>
          <w:rFonts w:ascii="TH SarabunPSK" w:hAnsi="TH SarabunPSK" w:cs="TH SarabunPSK" w:hint="cs"/>
          <w:sz w:val="32"/>
          <w:szCs w:val="32"/>
          <w:cs/>
        </w:rPr>
        <w:tab/>
      </w:r>
      <w:r w:rsidR="00EB204D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EB20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B204D">
        <w:rPr>
          <w:rFonts w:ascii="TH SarabunPSK" w:hAnsi="TH SarabunPSK" w:cs="TH SarabunPSK" w:hint="cs"/>
          <w:sz w:val="32"/>
          <w:szCs w:val="32"/>
          <w:cs/>
        </w:rPr>
        <w:t>ผ่านบันไดขั้นที่ ๒</w:t>
      </w:r>
      <w:r w:rsidR="00EB204D">
        <w:rPr>
          <w:rFonts w:ascii="TH SarabunPSK" w:hAnsi="TH SarabunPSK" w:cs="TH SarabunPSK" w:hint="cs"/>
          <w:sz w:val="32"/>
          <w:szCs w:val="32"/>
          <w:cs/>
        </w:rPr>
        <w:tab/>
      </w:r>
      <w:r w:rsidR="00EB204D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EB20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B204D">
        <w:rPr>
          <w:rFonts w:ascii="TH SarabunPSK" w:hAnsi="TH SarabunPSK" w:cs="TH SarabunPSK" w:hint="cs"/>
          <w:sz w:val="32"/>
          <w:szCs w:val="32"/>
          <w:cs/>
        </w:rPr>
        <w:t>ผ่านบันไดขั้นที่ ๑</w:t>
      </w:r>
      <w:r w:rsidR="00EB204D">
        <w:rPr>
          <w:rFonts w:ascii="TH SarabunPSK" w:hAnsi="TH SarabunPSK" w:cs="TH SarabunPSK" w:hint="cs"/>
          <w:sz w:val="32"/>
          <w:szCs w:val="32"/>
          <w:cs/>
        </w:rPr>
        <w:tab/>
      </w:r>
      <w:r w:rsidR="00EB204D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EB20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B204D">
        <w:rPr>
          <w:rFonts w:ascii="TH SarabunPSK" w:hAnsi="TH SarabunPSK" w:cs="TH SarabunPSK" w:hint="cs"/>
          <w:sz w:val="32"/>
          <w:szCs w:val="32"/>
          <w:cs/>
        </w:rPr>
        <w:t>ยังไม่ผ่าน</w:t>
      </w:r>
      <w:r w:rsidR="00EB204D">
        <w:rPr>
          <w:rFonts w:ascii="TH SarabunPSK" w:hAnsi="TH SarabunPSK" w:cs="TH SarabunPSK" w:hint="cs"/>
          <w:sz w:val="32"/>
          <w:szCs w:val="32"/>
          <w:cs/>
        </w:rPr>
        <w:tab/>
      </w:r>
    </w:p>
    <w:p w:rsidR="00EB204D" w:rsidRDefault="00EB204D" w:rsidP="00EB204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รายละเอียดความก้าวหน้าของการพัฒนาคุณภาพอื่น  ๆ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EB204D" w:rsidRDefault="00EB204D" w:rsidP="00EB204D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04D" w:rsidRDefault="00EB204D" w:rsidP="00EB204D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04D" w:rsidRDefault="00EB204D" w:rsidP="00EB204D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EB204D" w:rsidRDefault="00EB204D" w:rsidP="00EB204D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EB204D" w:rsidRPr="00815A9F" w:rsidRDefault="00EB204D" w:rsidP="00EB204D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04D" w:rsidRPr="00815A9F" w:rsidRDefault="00EB204D" w:rsidP="00EB204D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04D" w:rsidRPr="00815A9F" w:rsidRDefault="00EB204D" w:rsidP="00EB204D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2756" w:rsidRPr="00815A9F" w:rsidRDefault="007E2756" w:rsidP="007E2756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04D" w:rsidRPr="007E2756" w:rsidRDefault="007E2756" w:rsidP="00992B73">
      <w:pPr>
        <w:spacing w:after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EB204D" w:rsidRPr="002012E0" w:rsidTr="003B6D1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EB204D" w:rsidRPr="00295631" w:rsidRDefault="00EB204D" w:rsidP="00992B73">
            <w:pPr>
              <w:spacing w:after="120"/>
              <w:ind w:right="68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D2F1A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</w:t>
            </w:r>
            <w:r w:rsidR="00992B7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</w:t>
            </w:r>
            <w:r w:rsidR="007E275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</w:t>
            </w:r>
          </w:p>
        </w:tc>
      </w:tr>
      <w:tr w:rsidR="00EB204D" w:rsidRPr="002012E0" w:rsidTr="003B6D1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EB204D" w:rsidRPr="00F0259E" w:rsidRDefault="00EB204D" w:rsidP="003B6D10">
            <w:pPr>
              <w:ind w:left="164" w:right="68" w:hanging="165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</w:p>
          <w:p w:rsidR="00EB204D" w:rsidRPr="00815A9F" w:rsidRDefault="00EB204D" w:rsidP="003B6D10">
            <w:pPr>
              <w:ind w:left="164" w:right="68" w:hanging="130"/>
              <w:jc w:val="both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</w:t>
            </w:r>
          </w:p>
          <w:p w:rsidR="00EB204D" w:rsidRPr="002012E0" w:rsidRDefault="00EB204D" w:rsidP="00992B73">
            <w:pPr>
              <w:spacing w:after="120"/>
              <w:ind w:left="164" w:right="68" w:hanging="130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</w:t>
            </w:r>
          </w:p>
        </w:tc>
      </w:tr>
    </w:tbl>
    <w:p w:rsidR="00EB204D" w:rsidRDefault="00EB204D" w:rsidP="00EB204D">
      <w:pPr>
        <w:pStyle w:val="a4"/>
        <w:ind w:left="851" w:right="-59" w:hanging="284"/>
        <w:jc w:val="right"/>
        <w:rPr>
          <w:rFonts w:ascii="TH SarabunIT๙" w:hAnsi="TH SarabunIT๙" w:cs="TH SarabunIT๙"/>
          <w:b w:val="0"/>
          <w:bCs w:val="0"/>
          <w:spacing w:val="-4"/>
          <w:sz w:val="32"/>
          <w:szCs w:val="32"/>
          <w:lang w:val="en-US"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</w:t>
      </w:r>
    </w:p>
    <w:p w:rsidR="00C23D98" w:rsidRDefault="00C23D98" w:rsidP="00C23D98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</w:t>
      </w:r>
    </w:p>
    <w:p w:rsidR="00C23D98" w:rsidRPr="00295631" w:rsidRDefault="00C23D98" w:rsidP="00C23D98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10B81">
        <w:rPr>
          <w:rFonts w:ascii="TH SarabunPSK" w:hAnsi="TH SarabunPSK" w:cs="TH SarabunPSK" w:hint="cs"/>
          <w:sz w:val="32"/>
          <w:szCs w:val="32"/>
          <w:cs/>
        </w:rPr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710B81" w:rsidRPr="00710B81">
        <w:rPr>
          <w:rFonts w:ascii="TH SarabunPSK" w:hAnsi="TH SarabunPSK" w:cs="TH SarabunPSK"/>
          <w:sz w:val="32"/>
          <w:szCs w:val="32"/>
          <w:cs/>
        </w:rPr>
        <w:t>มุ่งเน้นการมีส่วนร่วมกับภาคประชาชน และให้ความสำคัญกับคุณภาพและผลกระทบของงาน</w:t>
      </w:r>
      <w:r w:rsidR="00710B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0B81" w:rsidRPr="00710B81">
        <w:rPr>
          <w:rFonts w:ascii="TH SarabunPSK" w:hAnsi="TH SarabunPSK" w:cs="TH SarabunPSK"/>
          <w:sz w:val="32"/>
          <w:szCs w:val="32"/>
          <w:cs/>
        </w:rPr>
        <w:t>ตลอดจนการทำงานร่วมกันเป็นเครือข่ายกับภาคส่วนต่าง ๆ</w:t>
      </w:r>
    </w:p>
    <w:p w:rsidR="00C23D98" w:rsidRDefault="00C23D98" w:rsidP="00710B81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10B81">
        <w:rPr>
          <w:rFonts w:ascii="TH SarabunPSK" w:hAnsi="TH SarabunPSK" w:cs="TH SarabunPSK" w:hint="cs"/>
          <w:sz w:val="32"/>
          <w:szCs w:val="32"/>
          <w:cs/>
        </w:rPr>
        <w:t>๒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710B81" w:rsidRPr="00710B81">
        <w:rPr>
          <w:rFonts w:ascii="TH SarabunPSK" w:hAnsi="TH SarabunPSK" w:cs="TH SarabunPSK"/>
          <w:sz w:val="32"/>
          <w:szCs w:val="32"/>
          <w:cs/>
        </w:rPr>
        <w:t>กำหนดให้ทุกหน่วยงานบริหารราชการแบบมีส่วนร่วม โดยการรับฟังความคิดเห็นสาธารณะ</w:t>
      </w:r>
    </w:p>
    <w:p w:rsidR="00C23D98" w:rsidRPr="003C15B4" w:rsidRDefault="00C23D98" w:rsidP="00C23D98">
      <w:pPr>
        <w:jc w:val="both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C23D98" w:rsidTr="00997306">
        <w:tc>
          <w:tcPr>
            <w:tcW w:w="7763" w:type="dxa"/>
          </w:tcPr>
          <w:p w:rsidR="00C23D98" w:rsidRPr="00295631" w:rsidRDefault="00C23D98" w:rsidP="00710B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710B81" w:rsidRPr="00710B81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ร้อยละของหน่วยงานที่บริหารราชการแบบมีส่วนร่วม โดยการรับฟังความคิดเห็น</w:t>
            </w:r>
            <w:r w:rsidR="00710B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710B81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            </w:t>
            </w:r>
            <w:r w:rsidR="00710B81" w:rsidRPr="00710B81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2977" w:type="dxa"/>
          </w:tcPr>
          <w:p w:rsidR="00C23D98" w:rsidRPr="00295631" w:rsidRDefault="00C23D98" w:rsidP="00997306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4874" w:type="dxa"/>
          </w:tcPr>
          <w:p w:rsidR="00C23D98" w:rsidRPr="00295631" w:rsidRDefault="00C23D98" w:rsidP="0099730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C23D98" w:rsidRPr="003C15B4" w:rsidRDefault="00C23D98" w:rsidP="00C23D98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490AB8" w:rsidRDefault="00490AB8" w:rsidP="00490AB8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490AB8" w:rsidRDefault="00490AB8" w:rsidP="00490AB8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 w:rsidRPr="00427C13"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490AB8" w:rsidRDefault="00490AB8" w:rsidP="00490AB8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</w:p>
    <w:p w:rsidR="00490AB8" w:rsidRPr="009B42DC" w:rsidRDefault="00490AB8" w:rsidP="00490AB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B4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="00BE0F7A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ประชาชน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ผู้ตอบแบบสอบถาม จำนวน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E8A">
        <w:rPr>
          <w:rFonts w:ascii="TH SarabunPSK" w:hAnsi="TH SarabunPSK" w:cs="TH SarabunPSK" w:hint="cs"/>
          <w:b/>
          <w:bCs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90AB8" w:rsidRDefault="00490AB8" w:rsidP="00490AB8">
      <w:pPr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9B4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ผลการสำรวจ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ระดับความพึงพอใจ ร้อยละ  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</w:t>
      </w:r>
      <w:r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</w:p>
    <w:p w:rsidR="00490AB8" w:rsidRPr="00FD73AE" w:rsidRDefault="00490AB8" w:rsidP="00490AB8">
      <w:pPr>
        <w:rPr>
          <w:rFonts w:ascii="TH SarabunPSK" w:hAnsi="TH SarabunPSK" w:cs="TH SarabunPSK"/>
          <w:b/>
          <w:bCs/>
          <w:spacing w:val="-4"/>
          <w:sz w:val="16"/>
          <w:szCs w:val="16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</w:p>
    <w:tbl>
      <w:tblPr>
        <w:tblpPr w:leftFromText="180" w:rightFromText="180" w:vertAnchor="text" w:horzAnchor="margin" w:tblpY="1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490AB8" w:rsidRPr="002012E0" w:rsidTr="00C54F35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490AB8" w:rsidRDefault="00490AB8" w:rsidP="00C54F35">
            <w:pPr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90AB8" w:rsidRPr="00295631" w:rsidRDefault="00490AB8" w:rsidP="00C54F35">
            <w:pPr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90AB8" w:rsidRPr="002012E0" w:rsidTr="00C54F35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490AB8" w:rsidRPr="00F0259E" w:rsidRDefault="00490AB8" w:rsidP="00C54F35">
            <w:pPr>
              <w:ind w:left="164" w:right="68" w:hanging="165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</w:p>
          <w:p w:rsidR="00490AB8" w:rsidRDefault="00490AB8" w:rsidP="00C54F35">
            <w:pPr>
              <w:ind w:left="28" w:right="68" w:firstLine="6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90AB8" w:rsidRPr="002012E0" w:rsidRDefault="00490AB8" w:rsidP="00C54F35">
            <w:pPr>
              <w:spacing w:after="120"/>
              <w:ind w:right="68" w:firstLine="34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FD73AE" w:rsidRDefault="00FD73AE" w:rsidP="00490AB8">
      <w:pPr>
        <w:pStyle w:val="a4"/>
        <w:ind w:left="851" w:right="-59" w:hanging="284"/>
        <w:jc w:val="right"/>
        <w:rPr>
          <w:rFonts w:ascii="TH SarabunIT๙" w:hAnsi="TH SarabunIT๙" w:cs="TH SarabunIT๙" w:hint="cs"/>
          <w:spacing w:val="-4"/>
          <w:sz w:val="32"/>
          <w:szCs w:val="32"/>
          <w:lang w:val="en-US"/>
        </w:rPr>
      </w:pPr>
    </w:p>
    <w:p w:rsidR="00490AB8" w:rsidRPr="00633510" w:rsidRDefault="00490AB8" w:rsidP="00490AB8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 </w:t>
      </w:r>
    </w:p>
    <w:p w:rsidR="00554D43" w:rsidRDefault="00554D43" w:rsidP="00554D43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</w:t>
      </w:r>
    </w:p>
    <w:p w:rsidR="00554D43" w:rsidRPr="00295631" w:rsidRDefault="00554D43" w:rsidP="00554D43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54D43">
        <w:rPr>
          <w:rFonts w:ascii="TH SarabunPSK" w:hAnsi="TH SarabunPSK" w:cs="TH SarabunPSK"/>
          <w:sz w:val="32"/>
          <w:szCs w:val="32"/>
          <w:cs/>
        </w:rPr>
        <w:t>มุ่งเน้นการดำเนินการอย่างมีคุณธรรมและความโปร่งใสในการดำเนินการของหน่วยงานภาครัฐ</w:t>
      </w:r>
    </w:p>
    <w:p w:rsidR="00554D43" w:rsidRDefault="00554D43" w:rsidP="00554D43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๓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54D43">
        <w:rPr>
          <w:rFonts w:ascii="TH SarabunPSK" w:hAnsi="TH SarabunPSK" w:cs="TH SarabunPSK"/>
          <w:sz w:val="32"/>
          <w:szCs w:val="32"/>
          <w:cs/>
        </w:rPr>
        <w:t>การประเมินคุณธรรมและความโปร่งใสในการดำเนินการของหน่วยงานภาครัฐ (</w:t>
      </w:r>
      <w:r w:rsidRPr="00554D43">
        <w:rPr>
          <w:rFonts w:ascii="TH SarabunPSK" w:hAnsi="TH SarabunPSK" w:cs="TH SarabunPSK"/>
          <w:sz w:val="32"/>
          <w:szCs w:val="32"/>
        </w:rPr>
        <w:t>Integrity and Transparency Assessment : ITA)</w:t>
      </w:r>
    </w:p>
    <w:p w:rsidR="00554D43" w:rsidRPr="00FD73AE" w:rsidRDefault="00554D43" w:rsidP="00554D43">
      <w:pPr>
        <w:jc w:val="both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554D43" w:rsidTr="00A523DC">
        <w:tc>
          <w:tcPr>
            <w:tcW w:w="7763" w:type="dxa"/>
          </w:tcPr>
          <w:p w:rsidR="00554D43" w:rsidRPr="00554D43" w:rsidRDefault="00554D43" w:rsidP="00554D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554D43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ร้อยละของหน่วยงานที่ดำเนินการตามเกณฑ์การประเมินคุณธรรม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            </w:t>
            </w:r>
            <w:r w:rsidRPr="00554D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และความโปร่งใสในการดำเนินการของหน่วยงานภาครัฐ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            </w:t>
            </w:r>
            <w:r w:rsidRPr="00554D4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54D43">
              <w:rPr>
                <w:rFonts w:ascii="TH SarabunPSK" w:hAnsi="TH SarabunPSK" w:cs="TH SarabunPSK"/>
                <w:sz w:val="32"/>
                <w:szCs w:val="32"/>
              </w:rPr>
              <w:t>Integrity and Transparency Assessment : ITA)</w:t>
            </w:r>
          </w:p>
        </w:tc>
        <w:tc>
          <w:tcPr>
            <w:tcW w:w="2977" w:type="dxa"/>
          </w:tcPr>
          <w:p w:rsidR="00554D43" w:rsidRPr="00295631" w:rsidRDefault="00554D43" w:rsidP="00A523D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4874" w:type="dxa"/>
          </w:tcPr>
          <w:p w:rsidR="00554D43" w:rsidRPr="00295631" w:rsidRDefault="00554D43" w:rsidP="00A523D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554D43" w:rsidRPr="00FD73AE" w:rsidRDefault="00554D43" w:rsidP="00554D43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554D43" w:rsidRDefault="00554D43" w:rsidP="00554D4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554D43" w:rsidRDefault="00554D43" w:rsidP="00554D4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554D43" w:rsidRDefault="00554D43" w:rsidP="00554D43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</w:p>
    <w:p w:rsidR="00554D43" w:rsidRDefault="00554D43" w:rsidP="00554D43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54D43" w:rsidRDefault="00554D43" w:rsidP="00554D43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54D43" w:rsidRDefault="00554D43" w:rsidP="00554D43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54D43" w:rsidRDefault="00554D43" w:rsidP="00554D4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554D43" w:rsidRDefault="00554D43" w:rsidP="00554D43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54D43" w:rsidRDefault="00554D43" w:rsidP="00554D43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54D43" w:rsidRDefault="00554D43" w:rsidP="00554D43">
      <w:pPr>
        <w:spacing w:after="120"/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554D43" w:rsidRPr="002012E0" w:rsidTr="00A523DC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554D43" w:rsidRDefault="00554D43" w:rsidP="00A523DC">
            <w:pPr>
              <w:spacing w:before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54D43" w:rsidRPr="00295631" w:rsidRDefault="00554D43" w:rsidP="00A523DC">
            <w:pPr>
              <w:spacing w:before="120" w:after="120"/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54D43" w:rsidRPr="002012E0" w:rsidTr="00A523DC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554D43" w:rsidRDefault="00554D43" w:rsidP="00A523DC">
            <w:pPr>
              <w:spacing w:before="120" w:after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54D43" w:rsidRPr="006419CB" w:rsidRDefault="00554D43" w:rsidP="00A523DC">
            <w:pPr>
              <w:spacing w:before="120" w:after="120"/>
              <w:ind w:left="164" w:right="68" w:hanging="164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554D43" w:rsidRPr="00C23D98" w:rsidRDefault="00554D43" w:rsidP="00554D43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 </w:t>
      </w:r>
    </w:p>
    <w:p w:rsidR="005F1789" w:rsidRDefault="005F1789" w:rsidP="005F1789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</w:t>
      </w:r>
    </w:p>
    <w:p w:rsidR="005F1789" w:rsidRPr="00295631" w:rsidRDefault="005F1789" w:rsidP="005F1789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54D43">
        <w:rPr>
          <w:rFonts w:ascii="TH SarabunPSK" w:hAnsi="TH SarabunPSK" w:cs="TH SarabunPSK"/>
          <w:sz w:val="32"/>
          <w:szCs w:val="32"/>
          <w:cs/>
        </w:rPr>
        <w:t>มุ่งเน้นการดำเนินการอย่างมีคุณธรรมและความโปร่งใสในการดำเนินการของหน่วยงานภาครัฐ</w:t>
      </w:r>
    </w:p>
    <w:p w:rsidR="005F1789" w:rsidRDefault="005F1789" w:rsidP="00A278EE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278EE">
        <w:rPr>
          <w:rFonts w:ascii="TH SarabunPSK" w:hAnsi="TH SarabunPSK" w:cs="TH SarabunPSK" w:hint="cs"/>
          <w:sz w:val="32"/>
          <w:szCs w:val="32"/>
          <w:cs/>
        </w:rPr>
        <w:t>๔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A278EE" w:rsidRPr="00A278EE">
        <w:rPr>
          <w:rFonts w:ascii="TH SarabunPSK" w:hAnsi="TH SarabunPSK" w:cs="TH SarabunPSK"/>
          <w:sz w:val="32"/>
          <w:szCs w:val="32"/>
          <w:cs/>
        </w:rPr>
        <w:t>การรับรู้</w:t>
      </w:r>
      <w:r w:rsidR="00A278EE">
        <w:rPr>
          <w:rFonts w:ascii="TH SarabunPSK" w:hAnsi="TH SarabunPSK" w:cs="TH SarabunPSK"/>
          <w:sz w:val="32"/>
          <w:szCs w:val="32"/>
          <w:cs/>
        </w:rPr>
        <w:t>และเข้าใจยุทธศาสตร์และวัฒนธรรม</w:t>
      </w:r>
      <w:r w:rsidR="00A278EE" w:rsidRPr="00A278EE">
        <w:rPr>
          <w:rFonts w:ascii="TH SarabunPSK" w:hAnsi="TH SarabunPSK" w:cs="TH SarabunPSK"/>
          <w:sz w:val="32"/>
          <w:szCs w:val="32"/>
          <w:cs/>
        </w:rPr>
        <w:t>องค์การ</w:t>
      </w:r>
    </w:p>
    <w:p w:rsidR="005F1789" w:rsidRPr="00FD73AE" w:rsidRDefault="005F1789" w:rsidP="005F1789">
      <w:pPr>
        <w:jc w:val="both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5F1789" w:rsidTr="00A523DC">
        <w:tc>
          <w:tcPr>
            <w:tcW w:w="7763" w:type="dxa"/>
          </w:tcPr>
          <w:p w:rsidR="005F1789" w:rsidRPr="00554D43" w:rsidRDefault="005F1789" w:rsidP="00A523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101302" w:rsidRPr="00101302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ร้อยละของบุคลากรรับรู้และเข้าใจยุทธศาสตร์และวัฒนธรรมองค์การ</w:t>
            </w:r>
            <w:r w:rsidR="009311A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9311A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ของกรมการแพทย์</w:t>
            </w:r>
          </w:p>
        </w:tc>
        <w:tc>
          <w:tcPr>
            <w:tcW w:w="2977" w:type="dxa"/>
          </w:tcPr>
          <w:p w:rsidR="005F1789" w:rsidRPr="00295631" w:rsidRDefault="005F1789" w:rsidP="00101302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101302">
              <w:rPr>
                <w:rFonts w:ascii="TH SarabunPSK" w:hAnsi="TH SarabunPSK" w:cs="TH SarabunPSK" w:hint="cs"/>
                <w:sz w:val="32"/>
                <w:szCs w:val="32"/>
                <w:cs/>
              </w:rPr>
              <w:t>๙๐</w:t>
            </w:r>
          </w:p>
        </w:tc>
        <w:tc>
          <w:tcPr>
            <w:tcW w:w="4874" w:type="dxa"/>
          </w:tcPr>
          <w:p w:rsidR="005F1789" w:rsidRPr="00295631" w:rsidRDefault="005F1789" w:rsidP="00A523D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5F1789" w:rsidRPr="00FD73AE" w:rsidRDefault="005F1789" w:rsidP="005F1789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5F1789" w:rsidRDefault="005F1789" w:rsidP="005F1789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5F1789" w:rsidRDefault="005F1789" w:rsidP="005F1789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5F1789" w:rsidRDefault="005F1789" w:rsidP="005F1789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</w:p>
    <w:p w:rsidR="005F1789" w:rsidRDefault="005F1789" w:rsidP="005F1789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F1789" w:rsidRDefault="005F1789" w:rsidP="005F1789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F1789" w:rsidRDefault="005F1789" w:rsidP="005F1789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F1789" w:rsidRDefault="005F1789" w:rsidP="005F1789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5F1789" w:rsidRDefault="005F1789" w:rsidP="005F1789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F1789" w:rsidRDefault="005F1789" w:rsidP="005F1789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101302" w:rsidRDefault="00101302" w:rsidP="005F1789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F1789" w:rsidRDefault="005F1789" w:rsidP="005F1789">
      <w:pPr>
        <w:spacing w:after="120"/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5F1789" w:rsidRPr="002012E0" w:rsidTr="00A523DC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5F1789" w:rsidRDefault="005F1789" w:rsidP="00A523DC">
            <w:pPr>
              <w:spacing w:before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F1789" w:rsidRPr="00295631" w:rsidRDefault="005F1789" w:rsidP="00A523DC">
            <w:pPr>
              <w:spacing w:before="120" w:after="120"/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F1789" w:rsidRPr="002012E0" w:rsidTr="00A523DC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5F1789" w:rsidRDefault="005F1789" w:rsidP="00A523DC">
            <w:pPr>
              <w:spacing w:before="120" w:after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F1789" w:rsidRPr="006419CB" w:rsidRDefault="005F1789" w:rsidP="00A523DC">
            <w:pPr>
              <w:spacing w:before="120" w:after="120"/>
              <w:ind w:left="164" w:right="68" w:hanging="164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101302" w:rsidRPr="00A131D8" w:rsidRDefault="005F1789" w:rsidP="00A131D8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 </w:t>
      </w:r>
    </w:p>
    <w:p w:rsidR="00FE543D" w:rsidRDefault="00FE543D" w:rsidP="00FE543D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๔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ผู้ปฏิบัติงาน</w:t>
      </w:r>
    </w:p>
    <w:p w:rsidR="00FE543D" w:rsidRPr="00295631" w:rsidRDefault="00FE543D" w:rsidP="00FE543D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Pr="00F7023E">
        <w:rPr>
          <w:rFonts w:ascii="TH SarabunPSK" w:hAnsi="TH SarabunPSK" w:cs="TH SarabunPSK"/>
          <w:sz w:val="32"/>
          <w:szCs w:val="32"/>
          <w:cs/>
        </w:rPr>
        <w:t>มุ่งเน้นส่งเสริมให้ผู้ปฏิบัติงานมีคุณภาพชีวิตที่ดี</w:t>
      </w:r>
    </w:p>
    <w:p w:rsidR="00FE543D" w:rsidRDefault="00FE543D" w:rsidP="00FE54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Pr="00F7023E">
        <w:rPr>
          <w:rFonts w:ascii="TH SarabunPSK" w:hAnsi="TH SarabunPSK" w:cs="TH SarabunPSK"/>
          <w:sz w:val="32"/>
          <w:szCs w:val="32"/>
          <w:cs/>
        </w:rPr>
        <w:t>การสำรวจความพึงพอใจของบุคลากรที่มีต่อองค์การ</w:t>
      </w:r>
    </w:p>
    <w:p w:rsidR="00FE543D" w:rsidRPr="00FD73AE" w:rsidRDefault="00FE543D" w:rsidP="00FE543D">
      <w:pPr>
        <w:jc w:val="both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FE543D" w:rsidTr="003B6D10">
        <w:tc>
          <w:tcPr>
            <w:tcW w:w="7763" w:type="dxa"/>
          </w:tcPr>
          <w:p w:rsidR="00FE543D" w:rsidRPr="00295631" w:rsidRDefault="00FE543D" w:rsidP="003B6D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6C0EF5" w:rsidRPr="006C0EF5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ร้อยละของหน่วยงานที่ดำเนินการสำรวจความพึงพอใจของบุคลากร</w:t>
            </w:r>
            <w:r w:rsidR="006C0EF5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            </w:t>
            </w:r>
            <w:r w:rsidR="006C0EF5" w:rsidRPr="006C0EF5">
              <w:rPr>
                <w:rFonts w:ascii="TH SarabunPSK" w:hAnsi="TH SarabunPSK" w:cs="TH SarabunPSK"/>
                <w:sz w:val="32"/>
                <w:szCs w:val="32"/>
                <w:cs/>
              </w:rPr>
              <w:t>ที่มีต่อองค์การ</w:t>
            </w:r>
            <w:r w:rsidR="00D27A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7" w:type="dxa"/>
          </w:tcPr>
          <w:p w:rsidR="00FE543D" w:rsidRPr="00295631" w:rsidRDefault="00FE543D" w:rsidP="006C0EF5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6C0EF5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4874" w:type="dxa"/>
          </w:tcPr>
          <w:p w:rsidR="00FE543D" w:rsidRPr="00295631" w:rsidRDefault="00FE543D" w:rsidP="003B6D1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446EF" w:rsidRPr="00F7023E">
              <w:rPr>
                <w:rFonts w:ascii="TH SarabunPSK" w:hAnsi="TH SarabunPSK" w:cs="TH SarabunPSK"/>
                <w:sz w:val="32"/>
                <w:szCs w:val="32"/>
                <w:cs/>
              </w:rPr>
              <w:t>ทุกหน่วยงานในสังกัดกรมการแพทย์</w:t>
            </w:r>
            <w:r w:rsidR="004446EF" w:rsidRPr="00F7023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</w:tbl>
    <w:p w:rsidR="00FE543D" w:rsidRPr="00FD73AE" w:rsidRDefault="00FE543D" w:rsidP="00FE543D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FE543D" w:rsidRDefault="00FE543D" w:rsidP="00FE543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FE543D" w:rsidRDefault="00FE543D" w:rsidP="00FE543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 w:rsidRPr="00427C13"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2356D"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42356D" w:rsidRPr="00427C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2356D" w:rsidRPr="000975C9">
        <w:rPr>
          <w:rFonts w:ascii="TH SarabunPSK" w:hAnsi="TH SarabunPSK" w:cs="TH SarabunPSK"/>
          <w:sz w:val="32"/>
          <w:szCs w:val="32"/>
          <w:cs/>
        </w:rPr>
        <w:t>ไม่ได้กำหนดแผนการสำรวจความพึงพอใจ</w:t>
      </w:r>
      <w:r w:rsidR="0042356D"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FE543D" w:rsidRDefault="00FE543D" w:rsidP="00FE543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</w:p>
    <w:p w:rsidR="00FE543D" w:rsidRPr="009B42DC" w:rsidRDefault="00FE543D" w:rsidP="00FE54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B4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="00727A3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จำนวนบุคลาก</w:t>
      </w:r>
      <w:r w:rsidR="002C3E8A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="00727A33">
        <w:rPr>
          <w:rFonts w:ascii="TH SarabunPSK" w:hAnsi="TH SarabunPSK" w:cs="TH SarabunPSK" w:hint="cs"/>
          <w:b/>
          <w:bCs/>
          <w:sz w:val="32"/>
          <w:szCs w:val="32"/>
          <w:cs/>
        </w:rPr>
        <w:t>ผู้ตอบแบบ</w:t>
      </w:r>
      <w:r w:rsidR="00E0738D">
        <w:rPr>
          <w:rFonts w:ascii="TH SarabunPSK" w:hAnsi="TH SarabunPSK" w:cs="TH SarabunPSK" w:hint="cs"/>
          <w:b/>
          <w:bCs/>
          <w:sz w:val="32"/>
          <w:szCs w:val="32"/>
          <w:cs/>
        </w:rPr>
        <w:t>สอบถาม</w:t>
      </w:r>
      <w:r w:rsidR="00727A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2C3E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3E8A" w:rsidRPr="002C3E8A">
        <w:rPr>
          <w:rFonts w:ascii="TH SarabunPSK" w:hAnsi="TH SarabunPSK" w:cs="TH SarabunPSK" w:hint="cs"/>
          <w:b/>
          <w:bCs/>
          <w:sz w:val="32"/>
          <w:szCs w:val="32"/>
          <w:cs/>
        </w:rPr>
        <w:t>คน</w:t>
      </w:r>
      <w:r w:rsidR="00727A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C3E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27A33" w:rsidRPr="00727A33">
        <w:rPr>
          <w:rFonts w:ascii="TH SarabunPSK" w:hAnsi="TH SarabunPSK" w:cs="TH SarabunPSK" w:hint="cs"/>
          <w:b/>
          <w:bCs/>
          <w:sz w:val="32"/>
          <w:szCs w:val="32"/>
          <w:cs/>
        </w:rPr>
        <w:t>คิดเป็นร้อยละ</w:t>
      </w:r>
      <w:r w:rsidR="00727A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0975C9">
        <w:rPr>
          <w:rFonts w:ascii="TH SarabunPSK" w:hAnsi="TH SarabunPSK" w:cs="TH SarabunPSK"/>
          <w:sz w:val="32"/>
          <w:szCs w:val="32"/>
          <w:cs/>
        </w:rPr>
        <w:t>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</w:t>
      </w:r>
      <w:r w:rsidRPr="000975C9">
        <w:rPr>
          <w:rFonts w:ascii="TH SarabunPSK" w:hAnsi="TH SarabunPSK" w:cs="TH SarabunPSK"/>
          <w:sz w:val="32"/>
          <w:szCs w:val="32"/>
          <w:cs/>
        </w:rPr>
        <w:t xml:space="preserve">.......  </w:t>
      </w:r>
    </w:p>
    <w:p w:rsidR="00FE543D" w:rsidRPr="00B72EDE" w:rsidRDefault="00FE543D" w:rsidP="00727A33">
      <w:pPr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9B4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ผลการสำรวจ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ระดับความพึงพอใจ ร้อยละ  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</w:t>
      </w:r>
      <w:r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</w:p>
    <w:tbl>
      <w:tblPr>
        <w:tblpPr w:leftFromText="180" w:rightFromText="180" w:vertAnchor="text" w:horzAnchor="margin" w:tblpY="1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727A33" w:rsidRPr="002012E0" w:rsidTr="00727A33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727A33" w:rsidRDefault="00727A33" w:rsidP="00727A33">
            <w:pPr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27A33" w:rsidRPr="00295631" w:rsidRDefault="00727A33" w:rsidP="00070590">
            <w:pPr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27A33" w:rsidRPr="002012E0" w:rsidTr="00727A33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727A33" w:rsidRPr="00F0259E" w:rsidRDefault="00727A33" w:rsidP="00727A33">
            <w:pPr>
              <w:ind w:left="164" w:right="68" w:hanging="165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</w:p>
          <w:p w:rsidR="00070590" w:rsidRDefault="00070590" w:rsidP="00070590">
            <w:pPr>
              <w:ind w:left="28" w:right="68" w:firstLine="6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27A33" w:rsidRPr="002012E0" w:rsidRDefault="00070590" w:rsidP="00070590">
            <w:pPr>
              <w:spacing w:after="120"/>
              <w:ind w:right="68" w:firstLine="34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D2F1A" w:rsidRPr="00B72EDE" w:rsidRDefault="00D27A35" w:rsidP="00FE543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B72E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B72EDE">
        <w:rPr>
          <w:rFonts w:ascii="TH SarabunIT๙" w:hAnsi="TH SarabunIT๙" w:cs="TH SarabunIT๙"/>
          <w:sz w:val="32"/>
          <w:szCs w:val="32"/>
          <w:cs/>
        </w:rPr>
        <w:t xml:space="preserve"> ผลตัวชี้วัดตัวนี้ มาจากการคำรับรองการปฏิบัติราชการ ของหน่วยงานในสังกัดกรมการแพทย์ ประจำปี</w:t>
      </w:r>
      <w:r w:rsidR="00B72EDE" w:rsidRPr="00B72EDE">
        <w:rPr>
          <w:rFonts w:ascii="TH SarabunIT๙" w:hAnsi="TH SarabunIT๙" w:cs="TH SarabunIT๙"/>
          <w:sz w:val="32"/>
          <w:szCs w:val="32"/>
          <w:cs/>
        </w:rPr>
        <w:t>งบประมาณ พ.ศ. 2561</w:t>
      </w:r>
      <w:r w:rsidR="00B72EDE">
        <w:rPr>
          <w:rFonts w:ascii="TH SarabunIT๙" w:hAnsi="TH SarabunIT๙" w:cs="TH SarabunIT๙"/>
          <w:sz w:val="32"/>
          <w:szCs w:val="32"/>
        </w:rPr>
        <w:t xml:space="preserve"> </w:t>
      </w:r>
      <w:r w:rsidR="00B72EDE">
        <w:rPr>
          <w:rFonts w:ascii="TH SarabunIT๙" w:hAnsi="TH SarabunIT๙" w:cs="TH SarabunIT๙" w:hint="cs"/>
          <w:sz w:val="32"/>
          <w:szCs w:val="32"/>
          <w:cs/>
        </w:rPr>
        <w:t>มิติที่ 4 ข้อ 4.2.3 ร้อยละความสุขและ</w:t>
      </w:r>
      <w:r w:rsidR="00B72EDE">
        <w:rPr>
          <w:rFonts w:ascii="TH SarabunIT๙" w:hAnsi="TH SarabunIT๙" w:cs="TH SarabunIT๙"/>
          <w:sz w:val="32"/>
          <w:szCs w:val="32"/>
          <w:cs/>
        </w:rPr>
        <w:br/>
      </w:r>
      <w:bookmarkStart w:id="0" w:name="_GoBack"/>
      <w:bookmarkEnd w:id="0"/>
      <w:r w:rsidR="00B72EDE">
        <w:rPr>
          <w:rFonts w:ascii="TH SarabunIT๙" w:hAnsi="TH SarabunIT๙" w:cs="TH SarabunIT๙" w:hint="cs"/>
          <w:sz w:val="32"/>
          <w:szCs w:val="32"/>
          <w:cs/>
        </w:rPr>
        <w:t>ความผูกพันในองค์กร (</w:t>
      </w:r>
      <w:r w:rsidR="00B72EDE">
        <w:rPr>
          <w:rFonts w:ascii="TH SarabunIT๙" w:hAnsi="TH SarabunIT๙" w:cs="TH SarabunIT๙"/>
          <w:sz w:val="32"/>
          <w:szCs w:val="32"/>
        </w:rPr>
        <w:t>HAPPINOMETER</w:t>
      </w:r>
      <w:r w:rsidR="00B72ED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E543D" w:rsidRPr="00633510" w:rsidRDefault="00FE543D" w:rsidP="00FE543D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 </w:t>
      </w:r>
    </w:p>
    <w:p w:rsidR="00FE543D" w:rsidRDefault="00FE543D" w:rsidP="00FE543D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๔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ผู้ปฏิบัติงาน</w:t>
      </w:r>
    </w:p>
    <w:p w:rsidR="00FE543D" w:rsidRPr="00295631" w:rsidRDefault="00FE543D" w:rsidP="00FE543D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Pr="00F7023E">
        <w:rPr>
          <w:rFonts w:ascii="TH SarabunPSK" w:hAnsi="TH SarabunPSK" w:cs="TH SarabunPSK"/>
          <w:sz w:val="32"/>
          <w:szCs w:val="32"/>
          <w:cs/>
        </w:rPr>
        <w:t>ให้ความสำคัญกับการพัฒนาทรัพยากรบุคคลอย่างเป็นระบบและต่อเนื่อง</w:t>
      </w:r>
    </w:p>
    <w:p w:rsidR="00FE543D" w:rsidRDefault="00FE543D" w:rsidP="00FE54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Pr="00F7023E">
        <w:rPr>
          <w:rFonts w:ascii="TH SarabunPSK" w:hAnsi="TH SarabunPSK" w:cs="TH SarabunPSK"/>
          <w:sz w:val="32"/>
          <w:szCs w:val="32"/>
          <w:cs/>
        </w:rPr>
        <w:t>การดำเนินการตามแผนพัฒนาบุคลากรเพื่อเพิ่มศักยภาพการปฏิบัติงาน</w:t>
      </w:r>
    </w:p>
    <w:p w:rsidR="00FE543D" w:rsidRPr="0034272A" w:rsidRDefault="00FE543D" w:rsidP="00FE543D">
      <w:pPr>
        <w:jc w:val="both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FE543D" w:rsidTr="003B6D10">
        <w:tc>
          <w:tcPr>
            <w:tcW w:w="7763" w:type="dxa"/>
          </w:tcPr>
          <w:p w:rsidR="00FE543D" w:rsidRPr="00295631" w:rsidRDefault="00FE543D" w:rsidP="003B6D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5B2CF6" w:rsidRPr="005B2CF6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ร้อยละของหน่วยงานที่ดำเนินการสำรวจความพึงพอใจของบุคลากรที่มีต่อระบบ</w:t>
            </w:r>
            <w:r w:rsidR="005B2C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5B2CF6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            </w:t>
            </w:r>
            <w:r w:rsidR="005B2CF6" w:rsidRPr="005B2CF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การพัฒนาบุคลากรขององค์การ</w:t>
            </w:r>
          </w:p>
        </w:tc>
        <w:tc>
          <w:tcPr>
            <w:tcW w:w="2977" w:type="dxa"/>
          </w:tcPr>
          <w:p w:rsidR="00FE543D" w:rsidRPr="00295631" w:rsidRDefault="00FE543D" w:rsidP="005B2CF6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5B2CF6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4874" w:type="dxa"/>
          </w:tcPr>
          <w:p w:rsidR="00FE543D" w:rsidRPr="00295631" w:rsidRDefault="00FE543D" w:rsidP="003B6D1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446EF" w:rsidRPr="00F7023E">
              <w:rPr>
                <w:rFonts w:ascii="TH SarabunPSK" w:hAnsi="TH SarabunPSK" w:cs="TH SarabunPSK"/>
                <w:sz w:val="32"/>
                <w:szCs w:val="32"/>
                <w:cs/>
              </w:rPr>
              <w:t>ทุกหน่วยงานในสังกัดกรมการแพทย์</w:t>
            </w:r>
            <w:r w:rsidR="004446EF" w:rsidRPr="00F7023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</w:tbl>
    <w:p w:rsidR="00FE543D" w:rsidRPr="0034272A" w:rsidRDefault="00FE543D" w:rsidP="00FE543D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FE543D" w:rsidRDefault="00FE543D" w:rsidP="00FE543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FE543D" w:rsidRDefault="00FE543D" w:rsidP="00FE543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 w:rsidRPr="00427C13"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975C9">
        <w:rPr>
          <w:rFonts w:ascii="TH SarabunPSK" w:hAnsi="TH SarabunPSK" w:cs="TH SarabunPSK"/>
          <w:sz w:val="32"/>
          <w:szCs w:val="32"/>
          <w:cs/>
        </w:rPr>
        <w:t>ไม่ได้กำหนดแผนการสำรวจความพึงพอใจ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FE543D" w:rsidRDefault="00FE543D" w:rsidP="00FE543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</w:p>
    <w:p w:rsidR="00FE543D" w:rsidRPr="009B42DC" w:rsidRDefault="00FE543D" w:rsidP="00FE54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B4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กำหนดแผนการสำรวจความพึงพอใจ  </w:t>
      </w:r>
      <w:r w:rsidRPr="009B42D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>จำนวนครั้ง</w:t>
      </w:r>
      <w:r w:rsidRPr="000975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0975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0975C9">
        <w:rPr>
          <w:rFonts w:ascii="TH SarabunPSK" w:hAnsi="TH SarabunPSK" w:cs="TH SarabunPSK"/>
          <w:sz w:val="32"/>
          <w:szCs w:val="32"/>
          <w:cs/>
        </w:rPr>
        <w:t>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</w:t>
      </w:r>
      <w:r w:rsidRPr="000975C9">
        <w:rPr>
          <w:rFonts w:ascii="TH SarabunPSK" w:hAnsi="TH SarabunPSK" w:cs="TH SarabunPSK"/>
          <w:sz w:val="32"/>
          <w:szCs w:val="32"/>
          <w:cs/>
        </w:rPr>
        <w:t xml:space="preserve">.......  </w:t>
      </w:r>
    </w:p>
    <w:p w:rsidR="00FE543D" w:rsidRDefault="00FE543D" w:rsidP="00FE543D">
      <w:pPr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9B4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ผลการสำรวจ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>เวลาการสำรวจ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จำนวนแบบสอบถาม  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</w:t>
      </w:r>
      <w:r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</w:t>
      </w:r>
      <w:r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.........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 ชุด  ระดับความพึงพอใจ ร้อยละ  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</w:t>
      </w:r>
      <w:r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</w:p>
    <w:p w:rsidR="00FE543D" w:rsidRDefault="00FE543D" w:rsidP="00FE543D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 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กลุ่มเป้าหมายที่สอบถาม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…………………………………………..…….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</w:t>
      </w:r>
      <w:r w:rsidRPr="000975C9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:rsidR="00FE543D" w:rsidRDefault="00FE543D" w:rsidP="00FE543D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  <w:t xml:space="preserve">   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สรุปผลการสำรวจข้อคิดเห็น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FE543D" w:rsidRDefault="00FE543D" w:rsidP="00FE543D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FE543D" w:rsidRDefault="00FE543D" w:rsidP="00FE543D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 w:hint="cs"/>
          <w:b/>
          <w:bCs/>
          <w:color w:val="FFFFFF" w:themeColor="background1"/>
          <w:spacing w:val="-4"/>
          <w:sz w:val="32"/>
          <w:szCs w:val="32"/>
          <w:cs/>
        </w:rPr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FE543D" w:rsidRDefault="00FE543D" w:rsidP="00FE543D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 w:hint="cs"/>
          <w:b/>
          <w:bCs/>
          <w:color w:val="FFFFFF" w:themeColor="background1"/>
          <w:spacing w:val="-4"/>
          <w:sz w:val="32"/>
          <w:szCs w:val="32"/>
          <w:cs/>
        </w:rPr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FE543D" w:rsidRPr="00992B73" w:rsidRDefault="00FE543D" w:rsidP="00CC47A4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 w:hint="cs"/>
          <w:b/>
          <w:bCs/>
          <w:color w:val="FFFFFF" w:themeColor="background1"/>
          <w:spacing w:val="-4"/>
          <w:sz w:val="32"/>
          <w:szCs w:val="32"/>
          <w:cs/>
        </w:rPr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FE543D" w:rsidRPr="002012E0" w:rsidTr="003B6D1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FE543D" w:rsidRPr="00295631" w:rsidRDefault="00FE543D" w:rsidP="00992B73">
            <w:pPr>
              <w:spacing w:after="120"/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264871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</w:t>
            </w:r>
            <w:r w:rsidR="00992B7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</w:t>
            </w:r>
            <w:r w:rsidR="00264871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</w:t>
            </w:r>
          </w:p>
        </w:tc>
      </w:tr>
      <w:tr w:rsidR="00FE543D" w:rsidRPr="002012E0" w:rsidTr="003B6D1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FE543D" w:rsidRPr="00F0259E" w:rsidRDefault="00FE543D" w:rsidP="003B6D10">
            <w:pPr>
              <w:ind w:left="164" w:right="68" w:hanging="165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</w:p>
          <w:p w:rsidR="00FE543D" w:rsidRPr="00815A9F" w:rsidRDefault="00FE543D" w:rsidP="003B6D10">
            <w:pPr>
              <w:ind w:left="164" w:right="68" w:hanging="130"/>
              <w:jc w:val="both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</w:t>
            </w:r>
          </w:p>
          <w:p w:rsidR="00FE543D" w:rsidRPr="002012E0" w:rsidRDefault="00FE543D" w:rsidP="00992B73">
            <w:pPr>
              <w:spacing w:after="120"/>
              <w:ind w:left="164" w:right="68" w:hanging="130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</w:t>
            </w:r>
          </w:p>
        </w:tc>
      </w:tr>
    </w:tbl>
    <w:p w:rsidR="00593F58" w:rsidRDefault="00593F58" w:rsidP="003D2F1A">
      <w:pPr>
        <w:pStyle w:val="a4"/>
        <w:ind w:left="851" w:right="-59" w:hanging="284"/>
        <w:jc w:val="right"/>
        <w:rPr>
          <w:rFonts w:ascii="TH SarabunIT๙" w:hAnsi="TH SarabunIT๙" w:cs="TH SarabunIT๙" w:hint="cs"/>
          <w:spacing w:val="-4"/>
          <w:sz w:val="32"/>
          <w:szCs w:val="32"/>
          <w:lang w:val="en-US"/>
        </w:rPr>
      </w:pPr>
    </w:p>
    <w:p w:rsidR="00FE543D" w:rsidRPr="003D2F1A" w:rsidRDefault="00FE543D" w:rsidP="003D2F1A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 </w:t>
      </w:r>
    </w:p>
    <w:sectPr w:rsidR="00FE543D" w:rsidRPr="003D2F1A" w:rsidSect="006D6CFD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3328"/>
    <w:multiLevelType w:val="hybridMultilevel"/>
    <w:tmpl w:val="5FEA023A"/>
    <w:lvl w:ilvl="0" w:tplc="3ECEF1E2">
      <w:start w:val="3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6388246">
      <w:start w:val="2"/>
      <w:numFmt w:val="decimal"/>
      <w:lvlText w:val="(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8EFAB3A4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FF0313"/>
    <w:rsid w:val="000475E4"/>
    <w:rsid w:val="00070590"/>
    <w:rsid w:val="000975C9"/>
    <w:rsid w:val="00101302"/>
    <w:rsid w:val="0010135C"/>
    <w:rsid w:val="001373BE"/>
    <w:rsid w:val="001821AA"/>
    <w:rsid w:val="00191C87"/>
    <w:rsid w:val="001B5E13"/>
    <w:rsid w:val="001D3E4F"/>
    <w:rsid w:val="001F55EF"/>
    <w:rsid w:val="001F7DB1"/>
    <w:rsid w:val="00260D83"/>
    <w:rsid w:val="00264871"/>
    <w:rsid w:val="0027323C"/>
    <w:rsid w:val="00286847"/>
    <w:rsid w:val="00295631"/>
    <w:rsid w:val="002C3E8A"/>
    <w:rsid w:val="002C7F8E"/>
    <w:rsid w:val="00331ED4"/>
    <w:rsid w:val="0034272A"/>
    <w:rsid w:val="00393336"/>
    <w:rsid w:val="00395F5A"/>
    <w:rsid w:val="00397E84"/>
    <w:rsid w:val="003B6D10"/>
    <w:rsid w:val="003C15B4"/>
    <w:rsid w:val="003D2F1A"/>
    <w:rsid w:val="003E61C7"/>
    <w:rsid w:val="003F7E41"/>
    <w:rsid w:val="004022EB"/>
    <w:rsid w:val="00422A04"/>
    <w:rsid w:val="0042356D"/>
    <w:rsid w:val="00427C13"/>
    <w:rsid w:val="004446EF"/>
    <w:rsid w:val="00490AB8"/>
    <w:rsid w:val="00490B04"/>
    <w:rsid w:val="004B399C"/>
    <w:rsid w:val="004C5191"/>
    <w:rsid w:val="00510FAF"/>
    <w:rsid w:val="0051212D"/>
    <w:rsid w:val="00517AA7"/>
    <w:rsid w:val="00523B7C"/>
    <w:rsid w:val="00533068"/>
    <w:rsid w:val="00554D43"/>
    <w:rsid w:val="00565D88"/>
    <w:rsid w:val="00593F58"/>
    <w:rsid w:val="005B2CF6"/>
    <w:rsid w:val="005F1789"/>
    <w:rsid w:val="00633510"/>
    <w:rsid w:val="006419CB"/>
    <w:rsid w:val="006547FE"/>
    <w:rsid w:val="006766C5"/>
    <w:rsid w:val="006C0EF5"/>
    <w:rsid w:val="006D6CFD"/>
    <w:rsid w:val="006E5018"/>
    <w:rsid w:val="006F5FF8"/>
    <w:rsid w:val="00710B81"/>
    <w:rsid w:val="00727A33"/>
    <w:rsid w:val="00740130"/>
    <w:rsid w:val="0079174E"/>
    <w:rsid w:val="007962F9"/>
    <w:rsid w:val="007D0AFE"/>
    <w:rsid w:val="007E2756"/>
    <w:rsid w:val="008068A3"/>
    <w:rsid w:val="00810ACE"/>
    <w:rsid w:val="00815A9F"/>
    <w:rsid w:val="00835EA4"/>
    <w:rsid w:val="0084788A"/>
    <w:rsid w:val="00875C93"/>
    <w:rsid w:val="0088659D"/>
    <w:rsid w:val="008A360F"/>
    <w:rsid w:val="008E1D2F"/>
    <w:rsid w:val="008E3995"/>
    <w:rsid w:val="009055C7"/>
    <w:rsid w:val="00916F49"/>
    <w:rsid w:val="009311AD"/>
    <w:rsid w:val="0093217D"/>
    <w:rsid w:val="00956A70"/>
    <w:rsid w:val="00960C6A"/>
    <w:rsid w:val="00992B73"/>
    <w:rsid w:val="009B42DC"/>
    <w:rsid w:val="009E1C23"/>
    <w:rsid w:val="00A131D8"/>
    <w:rsid w:val="00A23C9E"/>
    <w:rsid w:val="00A26231"/>
    <w:rsid w:val="00A278EE"/>
    <w:rsid w:val="00A600DF"/>
    <w:rsid w:val="00AA17A8"/>
    <w:rsid w:val="00AA6698"/>
    <w:rsid w:val="00AB702E"/>
    <w:rsid w:val="00AE61AD"/>
    <w:rsid w:val="00B23BFD"/>
    <w:rsid w:val="00B4241B"/>
    <w:rsid w:val="00B54825"/>
    <w:rsid w:val="00B614B7"/>
    <w:rsid w:val="00B72EDE"/>
    <w:rsid w:val="00B93311"/>
    <w:rsid w:val="00BB5ED8"/>
    <w:rsid w:val="00BE0F7A"/>
    <w:rsid w:val="00BE10AF"/>
    <w:rsid w:val="00C23134"/>
    <w:rsid w:val="00C23D98"/>
    <w:rsid w:val="00C35D27"/>
    <w:rsid w:val="00C4617F"/>
    <w:rsid w:val="00C468C4"/>
    <w:rsid w:val="00C5594B"/>
    <w:rsid w:val="00CA4B2C"/>
    <w:rsid w:val="00CA4E77"/>
    <w:rsid w:val="00CC47A4"/>
    <w:rsid w:val="00CD25D7"/>
    <w:rsid w:val="00CF4294"/>
    <w:rsid w:val="00D243EE"/>
    <w:rsid w:val="00D27A35"/>
    <w:rsid w:val="00D3776C"/>
    <w:rsid w:val="00D575D4"/>
    <w:rsid w:val="00DB0997"/>
    <w:rsid w:val="00DC7E35"/>
    <w:rsid w:val="00E0738D"/>
    <w:rsid w:val="00E91ED3"/>
    <w:rsid w:val="00E969BC"/>
    <w:rsid w:val="00EA7513"/>
    <w:rsid w:val="00EB204D"/>
    <w:rsid w:val="00EE0EED"/>
    <w:rsid w:val="00EF0303"/>
    <w:rsid w:val="00F0259E"/>
    <w:rsid w:val="00F3402A"/>
    <w:rsid w:val="00F40FEA"/>
    <w:rsid w:val="00F44095"/>
    <w:rsid w:val="00F604D4"/>
    <w:rsid w:val="00F873B6"/>
    <w:rsid w:val="00F93807"/>
    <w:rsid w:val="00FB5509"/>
    <w:rsid w:val="00FC3000"/>
    <w:rsid w:val="00FD73AE"/>
    <w:rsid w:val="00FD7A8D"/>
    <w:rsid w:val="00FE2F07"/>
    <w:rsid w:val="00FE543D"/>
    <w:rsid w:val="00FF0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1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3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a1"/>
    <w:uiPriority w:val="62"/>
    <w:rsid w:val="00FF03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4">
    <w:name w:val="Title"/>
    <w:basedOn w:val="a"/>
    <w:link w:val="a5"/>
    <w:qFormat/>
    <w:rsid w:val="00295631"/>
    <w:pPr>
      <w:ind w:right="-240" w:firstLine="1440"/>
      <w:jc w:val="center"/>
    </w:pPr>
    <w:rPr>
      <w:rFonts w:cs="EucrosiaUPC"/>
      <w:b/>
      <w:bCs/>
      <w:sz w:val="36"/>
      <w:szCs w:val="36"/>
      <w:lang w:val="th-TH"/>
    </w:rPr>
  </w:style>
  <w:style w:type="character" w:customStyle="1" w:styleId="a5">
    <w:name w:val="ชื่อเรื่อง อักขระ"/>
    <w:basedOn w:val="a0"/>
    <w:link w:val="a4"/>
    <w:rsid w:val="00295631"/>
    <w:rPr>
      <w:rFonts w:ascii="Cordia New" w:eastAsia="Cordia New" w:hAnsi="Cordia New" w:cs="EucrosiaUPC"/>
      <w:b/>
      <w:bCs/>
      <w:sz w:val="36"/>
      <w:szCs w:val="36"/>
      <w:lang w:val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1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3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Grid1">
    <w:name w:val="Light Grid1"/>
    <w:basedOn w:val="a1"/>
    <w:uiPriority w:val="62"/>
    <w:rsid w:val="00FF031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4">
    <w:name w:val="Title"/>
    <w:basedOn w:val="a"/>
    <w:link w:val="a5"/>
    <w:qFormat/>
    <w:rsid w:val="00295631"/>
    <w:pPr>
      <w:ind w:right="-240" w:firstLine="1440"/>
      <w:jc w:val="center"/>
    </w:pPr>
    <w:rPr>
      <w:rFonts w:cs="EucrosiaUPC"/>
      <w:b/>
      <w:bCs/>
      <w:sz w:val="36"/>
      <w:szCs w:val="36"/>
      <w:lang w:val="th-TH"/>
    </w:rPr>
  </w:style>
  <w:style w:type="character" w:customStyle="1" w:styleId="a5">
    <w:name w:val="ชื่อเรื่อง อักขระ"/>
    <w:basedOn w:val="a0"/>
    <w:link w:val="a4"/>
    <w:rsid w:val="00295631"/>
    <w:rPr>
      <w:rFonts w:ascii="Cordia New" w:eastAsia="Cordia New" w:hAnsi="Cordia New" w:cs="EucrosiaUPC"/>
      <w:b/>
      <w:bCs/>
      <w:sz w:val="36"/>
      <w:szCs w:val="36"/>
      <w:lang w:val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6219</Words>
  <Characters>35451</Characters>
  <Application>Microsoft Office Word</Application>
  <DocSecurity>0</DocSecurity>
  <Lines>295</Lines>
  <Paragraphs>83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Chetsada Sangchuto</dc:creator>
  <cp:lastModifiedBy>Corporate Edition</cp:lastModifiedBy>
  <cp:revision>8</cp:revision>
  <cp:lastPrinted>2015-03-06T02:49:00Z</cp:lastPrinted>
  <dcterms:created xsi:type="dcterms:W3CDTF">2018-03-16T08:14:00Z</dcterms:created>
  <dcterms:modified xsi:type="dcterms:W3CDTF">2018-03-16T08:23:00Z</dcterms:modified>
</cp:coreProperties>
</file>